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8A" w:rsidRDefault="00C836D3" w:rsidP="00DB47A1">
      <w:r>
        <w:rPr>
          <w:rFonts w:ascii="HGP創英角ﾎﾟｯﾌﾟ体" w:eastAsia="HGP創英角ﾎﾟｯﾌﾟ体" w:hAnsi="HGP創英角ﾎﾟｯﾌﾟ体" w:hint="eastAsia"/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-748031</wp:posOffset>
                </wp:positionH>
                <wp:positionV relativeFrom="paragraph">
                  <wp:posOffset>-309245</wp:posOffset>
                </wp:positionV>
                <wp:extent cx="7267575" cy="993531"/>
                <wp:effectExtent l="0" t="19050" r="28575" b="16510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993531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36D3" w:rsidRPr="00C836D3" w:rsidRDefault="00C836D3" w:rsidP="00C836D3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202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72"/>
                                <w:szCs w:val="72"/>
                                <w:u w:val="single"/>
                              </w:rPr>
                              <w:t>消費者トラブル相談</w:t>
                            </w:r>
                            <w:r w:rsidR="002F7EF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（令和</w:t>
                            </w:r>
                            <w:r w:rsidR="00FC2D92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３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年</w:t>
                            </w:r>
                            <w:r w:rsidR="0085003B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３</w:t>
                            </w:r>
                            <w:r w:rsidRPr="00C836D3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月）</w:t>
                            </w:r>
                            <w:r w:rsidRPr="00C836D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z w:val="52"/>
                                <w:szCs w:val="52"/>
                                <w:u w:val="single"/>
                              </w:rPr>
                              <w:t>の状況</w:t>
                            </w:r>
                          </w:p>
                          <w:p w:rsidR="00C836D3" w:rsidRPr="00C836D3" w:rsidRDefault="00C836D3" w:rsidP="00C83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58.9pt;margin-top:-24.35pt;width:572.25pt;height:78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" fillcolor="#fbe4d5 [661]" strokecolor="#f7caac [1301]" strokeweight="1pt">
                <v:stroke joinstyle="miter"/>
                <v:textbox>
                  <w:txbxContent>
                    <w:p w:rsidR="00C836D3" w:rsidRPr="00C836D3" w:rsidRDefault="00C836D3" w:rsidP="00C836D3">
                      <w:pPr>
                        <w:rPr>
                          <w:rFonts w:ascii="HGPｺﾞｼｯｸE" w:eastAsia="HGPｺﾞｼｯｸE" w:hAnsi="HGPｺﾞｼｯｸE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</w:pPr>
                      <w:r w:rsidRPr="00A202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72"/>
                          <w:szCs w:val="72"/>
                          <w:u w:val="single"/>
                        </w:rPr>
                        <w:t>消費者トラブル相談</w:t>
                      </w:r>
                      <w:r w:rsidR="002F7EF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（令和</w:t>
                      </w:r>
                      <w:r w:rsidR="00FC2D92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３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年</w:t>
                      </w:r>
                      <w:r w:rsidR="0085003B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３</w:t>
                      </w:r>
                      <w:r w:rsidRPr="00C836D3">
                        <w:rPr>
                          <w:rFonts w:ascii="HGPｺﾞｼｯｸE" w:eastAsia="HGPｺﾞｼｯｸE" w:hAnsi="HGPｺﾞｼｯｸE" w:hint="eastAsia"/>
                          <w:b/>
                          <w:color w:val="C00000"/>
                          <w:sz w:val="40"/>
                          <w:szCs w:val="40"/>
                          <w:u w:val="single"/>
                        </w:rPr>
                        <w:t>月）</w:t>
                      </w:r>
                      <w:r w:rsidRPr="00C836D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52"/>
                          <w:szCs w:val="52"/>
                          <w:u w:val="single"/>
                        </w:rPr>
                        <w:t>の状況</w:t>
                      </w:r>
                    </w:p>
                    <w:p w:rsidR="00C836D3" w:rsidRPr="00C836D3" w:rsidRDefault="00C836D3" w:rsidP="00C836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36D3" w:rsidRDefault="00C836D3" w:rsidP="00DB47A1"/>
    <w:p w:rsidR="00C836D3" w:rsidRDefault="00C836D3" w:rsidP="00DB47A1"/>
    <w:p w:rsidR="00DB47A1" w:rsidRDefault="001178A9" w:rsidP="00DB47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-284968</wp:posOffset>
                </wp:positionH>
                <wp:positionV relativeFrom="paragraph">
                  <wp:posOffset>242570</wp:posOffset>
                </wp:positionV>
                <wp:extent cx="6682153" cy="2136531"/>
                <wp:effectExtent l="0" t="0" r="23495" b="1651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153" cy="213653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FFB" w:rsidRPr="001178A9" w:rsidRDefault="00296FFB" w:rsidP="00296FF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菊池市消費生活センターへの相談件数</w:t>
                            </w:r>
                            <w:r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296FFB" w:rsidRPr="001178A9" w:rsidRDefault="002F7EF3" w:rsidP="007B1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FC2D9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３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</w:t>
                            </w:r>
                            <w:r w:rsidR="0085003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３</w:t>
                            </w:r>
                            <w:r w:rsidR="00AD19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：　</w:t>
                            </w:r>
                            <w:r w:rsidR="0085003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１</w:t>
                            </w:r>
                            <w:r w:rsidR="00660D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６</w:t>
                            </w:r>
                            <w:r w:rsidR="009675D8" w:rsidRPr="00BC247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6"/>
                                <w:szCs w:val="76"/>
                              </w:rPr>
                              <w:t>件</w:t>
                            </w:r>
                          </w:p>
                          <w:p w:rsidR="00296FFB" w:rsidRDefault="00557D80" w:rsidP="00A2026F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3051A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２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年度累計</w:t>
                            </w:r>
                            <w:r w:rsidR="00296FFB" w:rsidRPr="001178A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7B16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85003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２８５</w:t>
                            </w:r>
                            <w:r w:rsidR="00296FFB" w:rsidRPr="009D4EB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件</w:t>
                            </w:r>
                            <w:r w:rsidR="00296FFB" w:rsidRPr="001178A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（前年度比</w:t>
                            </w:r>
                            <w:r w:rsidR="003051A5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+</w:t>
                            </w:r>
                            <w:r w:rsidR="0085003B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52</w:t>
                            </w:r>
                            <w:r w:rsidR="00A2026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件</w:t>
                            </w:r>
                            <w:r w:rsidR="00A2026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7" style="position:absolute;left:0;text-align:left;margin-left:-22.45pt;margin-top:19.1pt;width:526.15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296FFB" w:rsidRPr="001178A9" w:rsidRDefault="00296FFB" w:rsidP="00296FFB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4"/>
                          <w:szCs w:val="44"/>
                        </w:rPr>
                        <w:t>菊池市消費生活センターへの相談件数</w:t>
                      </w:r>
                      <w:r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</w:p>
                    <w:p w:rsidR="00296FFB" w:rsidRPr="001178A9" w:rsidRDefault="002F7EF3" w:rsidP="007B1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FC2D9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３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</w:t>
                      </w:r>
                      <w:r w:rsidR="0085003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３</w:t>
                      </w:r>
                      <w:r w:rsidR="00AD19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 xml:space="preserve">：　</w:t>
                      </w:r>
                      <w:r w:rsidR="0085003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１</w:t>
                      </w:r>
                      <w:r w:rsidR="00660D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６</w:t>
                      </w:r>
                      <w:r w:rsidR="009675D8" w:rsidRPr="00BC247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6"/>
                          <w:szCs w:val="76"/>
                        </w:rPr>
                        <w:t>件</w:t>
                      </w:r>
                    </w:p>
                    <w:p w:rsidR="00296FFB" w:rsidRDefault="00557D80" w:rsidP="00A2026F"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3051A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２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年度累計</w:t>
                      </w:r>
                      <w:r w:rsidR="00296FFB" w:rsidRPr="001178A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7B16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85003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２８５</w:t>
                      </w:r>
                      <w:r w:rsidR="00296FFB" w:rsidRPr="009D4EB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件</w:t>
                      </w:r>
                      <w:r w:rsidR="00296FFB" w:rsidRPr="001178A9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（前年度比</w:t>
                      </w:r>
                      <w:r w:rsidR="003051A5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+</w:t>
                      </w:r>
                      <w:r w:rsidR="0085003B"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 w:val="48"/>
                          <w:szCs w:val="48"/>
                        </w:rPr>
                        <w:t>52</w:t>
                      </w:r>
                      <w:r w:rsidR="00A2026F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件</w:t>
                      </w:r>
                      <w:r w:rsidR="00A2026F"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 w:val="48"/>
                          <w:szCs w:val="4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2541" w:rsidRDefault="00EF2541" w:rsidP="00DB47A1"/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296FFB" w:rsidRDefault="00296FFB" w:rsidP="004B44DF">
      <w:pPr>
        <w:ind w:firstLineChars="100" w:firstLine="210"/>
      </w:pPr>
    </w:p>
    <w:p w:rsidR="00DB47A1" w:rsidRDefault="003034E9" w:rsidP="004B44DF">
      <w:pPr>
        <w:ind w:firstLineChars="100" w:firstLine="210"/>
      </w:pPr>
      <w:r>
        <w:rPr>
          <w:rFonts w:hint="eastAsia"/>
        </w:rPr>
        <w:t xml:space="preserve">　　　</w:t>
      </w:r>
    </w:p>
    <w:p w:rsidR="003034E9" w:rsidRDefault="003034E9" w:rsidP="00DB47A1"/>
    <w:p w:rsidR="005F0073" w:rsidRDefault="005F0073" w:rsidP="001B0C09"/>
    <w:p w:rsidR="00DB47A1" w:rsidRDefault="00DB47A1" w:rsidP="001B0C09"/>
    <w:p w:rsidR="00A2026F" w:rsidRDefault="00A2026F" w:rsidP="001B0C09"/>
    <w:p w:rsidR="00DE6564" w:rsidRPr="00DE6564" w:rsidRDefault="00A2026F" w:rsidP="00DB47A1">
      <w:pPr>
        <w:rPr>
          <w:rFonts w:ascii="HGPｺﾞｼｯｸE" w:eastAsia="HGPｺﾞｼｯｸE" w:hAnsi="HGPｺﾞｼｯｸE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4415155</wp:posOffset>
            </wp:positionH>
            <wp:positionV relativeFrom="margin">
              <wp:posOffset>3595321</wp:posOffset>
            </wp:positionV>
            <wp:extent cx="1344930" cy="1318895"/>
            <wp:effectExtent l="0" t="0" r="7620" b="0"/>
            <wp:wrapSquare wrapText="bothSides"/>
            <wp:docPr id="1" name="図 1" descr="http://www.caa.go.jp/policies/policy/consumer_education/public_awareness/teaching_material/illustration/img/1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a.go.jp/policies/policy/consumer_education/public_awareness/teaching_material/illustration/img/1-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&lt;相談の</w:t>
      </w:r>
      <w:r w:rsidR="000D31EF">
        <w:rPr>
          <w:rFonts w:ascii="HGPｺﾞｼｯｸE" w:eastAsia="HGPｺﾞｼｯｸE" w:hAnsi="HGPｺﾞｼｯｸE" w:hint="eastAsia"/>
          <w:sz w:val="44"/>
          <w:szCs w:val="44"/>
        </w:rPr>
        <w:t>あった</w:t>
      </w:r>
      <w:r w:rsidR="00906234">
        <w:rPr>
          <w:rFonts w:ascii="HGPｺﾞｼｯｸE" w:eastAsia="HGPｺﾞｼｯｸE" w:hAnsi="HGPｺﾞｼｯｸE" w:hint="eastAsia"/>
          <w:sz w:val="44"/>
          <w:szCs w:val="44"/>
        </w:rPr>
        <w:t>主な</w:t>
      </w:r>
      <w:r w:rsidR="00DE6564" w:rsidRPr="00DE6564">
        <w:rPr>
          <w:rFonts w:ascii="HGPｺﾞｼｯｸE" w:eastAsia="HGPｺﾞｼｯｸE" w:hAnsi="HGPｺﾞｼｯｸE" w:hint="eastAsia"/>
          <w:sz w:val="44"/>
          <w:szCs w:val="44"/>
        </w:rPr>
        <w:t>トラブル＞</w:t>
      </w:r>
    </w:p>
    <w:p w:rsidR="00CD0983" w:rsidRDefault="001836F4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・</w:t>
      </w:r>
      <w:r w:rsidR="007C7061">
        <w:rPr>
          <w:rFonts w:ascii="HGPｺﾞｼｯｸE" w:eastAsia="HGPｺﾞｼｯｸE" w:hAnsi="HGPｺﾞｼｯｸE" w:hint="eastAsia"/>
          <w:sz w:val="40"/>
          <w:szCs w:val="40"/>
        </w:rPr>
        <w:t>通信販売関連</w:t>
      </w:r>
      <w:r w:rsidR="007C7061" w:rsidRPr="001836F4">
        <w:rPr>
          <w:rFonts w:ascii="HGPｺﾞｼｯｸE" w:eastAsia="HGPｺﾞｼｯｸE" w:hAnsi="HGPｺﾞｼｯｸE" w:hint="eastAsia"/>
          <w:sz w:val="40"/>
          <w:szCs w:val="40"/>
        </w:rPr>
        <w:t>（</w:t>
      </w:r>
      <w:r w:rsidR="008B3326">
        <w:rPr>
          <w:rFonts w:ascii="HGPｺﾞｼｯｸE" w:eastAsia="HGPｺﾞｼｯｸE" w:hAnsi="HGPｺﾞｼｯｸE" w:hint="eastAsia"/>
          <w:sz w:val="40"/>
          <w:szCs w:val="40"/>
        </w:rPr>
        <w:t>3</w:t>
      </w:r>
      <w:r w:rsidR="007C7061" w:rsidRPr="001836F4">
        <w:rPr>
          <w:rFonts w:ascii="HGPｺﾞｼｯｸE" w:eastAsia="HGPｺﾞｼｯｸE" w:hAnsi="HGPｺﾞｼｯｸE" w:hint="eastAsia"/>
          <w:sz w:val="40"/>
          <w:szCs w:val="40"/>
        </w:rPr>
        <w:t>件）</w:t>
      </w:r>
    </w:p>
    <w:p w:rsidR="00DE6564" w:rsidRPr="00815DE8" w:rsidRDefault="00CD0983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/>
          <w:sz w:val="40"/>
          <w:szCs w:val="40"/>
        </w:rPr>
        <w:t>・</w:t>
      </w:r>
      <w:r w:rsidR="008B3326">
        <w:rPr>
          <w:rFonts w:ascii="HGPｺﾞｼｯｸE" w:eastAsia="HGPｺﾞｼｯｸE" w:hAnsi="HGPｺﾞｼｯｸE"/>
          <w:sz w:val="40"/>
          <w:szCs w:val="40"/>
        </w:rPr>
        <w:t>宅配便不在通知メール</w:t>
      </w:r>
      <w:r w:rsidR="007C7061">
        <w:rPr>
          <w:rFonts w:ascii="HGPｺﾞｼｯｸE" w:eastAsia="HGPｺﾞｼｯｸE" w:hAnsi="HGPｺﾞｼｯｸE"/>
          <w:sz w:val="40"/>
          <w:szCs w:val="40"/>
        </w:rPr>
        <w:t>（</w:t>
      </w:r>
      <w:r w:rsidR="008B3326">
        <w:rPr>
          <w:rFonts w:ascii="HGPｺﾞｼｯｸE" w:eastAsia="HGPｺﾞｼｯｸE" w:hAnsi="HGPｺﾞｼｯｸE"/>
          <w:sz w:val="40"/>
          <w:szCs w:val="40"/>
        </w:rPr>
        <w:t>2</w:t>
      </w:r>
      <w:r w:rsidR="007C7061">
        <w:rPr>
          <w:rFonts w:ascii="HGPｺﾞｼｯｸE" w:eastAsia="HGPｺﾞｼｯｸE" w:hAnsi="HGPｺﾞｼｯｸE"/>
          <w:sz w:val="40"/>
          <w:szCs w:val="40"/>
        </w:rPr>
        <w:t>件）</w:t>
      </w:r>
    </w:p>
    <w:p w:rsidR="00D806A5" w:rsidRDefault="000C4396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・</w:t>
      </w:r>
      <w:r w:rsidR="007C7061">
        <w:rPr>
          <w:rFonts w:ascii="HGPｺﾞｼｯｸE" w:eastAsia="HGPｺﾞｼｯｸE" w:hAnsi="HGPｺﾞｼｯｸE" w:hint="eastAsia"/>
          <w:sz w:val="40"/>
          <w:szCs w:val="40"/>
        </w:rPr>
        <w:t>不審</w:t>
      </w:r>
      <w:r w:rsidR="008B3326">
        <w:rPr>
          <w:rFonts w:ascii="HGPｺﾞｼｯｸE" w:eastAsia="HGPｺﾞｼｯｸE" w:hAnsi="HGPｺﾞｼｯｸE" w:hint="eastAsia"/>
          <w:sz w:val="40"/>
          <w:szCs w:val="40"/>
        </w:rPr>
        <w:t>電話</w:t>
      </w:r>
      <w:r w:rsidR="004D17C4">
        <w:rPr>
          <w:rFonts w:ascii="HGPｺﾞｼｯｸE" w:eastAsia="HGPｺﾞｼｯｸE" w:hAnsi="HGPｺﾞｼｯｸE" w:hint="eastAsia"/>
          <w:sz w:val="40"/>
          <w:szCs w:val="40"/>
        </w:rPr>
        <w:t>（</w:t>
      </w:r>
      <w:r w:rsidR="008B3326">
        <w:rPr>
          <w:rFonts w:ascii="HGPｺﾞｼｯｸE" w:eastAsia="HGPｺﾞｼｯｸE" w:hAnsi="HGPｺﾞｼｯｸE"/>
          <w:sz w:val="40"/>
          <w:szCs w:val="40"/>
        </w:rPr>
        <w:t>1</w:t>
      </w:r>
      <w:r w:rsidR="004D17C4" w:rsidRPr="001836F4">
        <w:rPr>
          <w:rFonts w:ascii="HGPｺﾞｼｯｸE" w:eastAsia="HGPｺﾞｼｯｸE" w:hAnsi="HGPｺﾞｼｯｸE" w:hint="eastAsia"/>
          <w:sz w:val="40"/>
          <w:szCs w:val="40"/>
        </w:rPr>
        <w:t>件）</w:t>
      </w:r>
    </w:p>
    <w:p w:rsidR="00732918" w:rsidRDefault="00732918" w:rsidP="007329BC">
      <w:pPr>
        <w:ind w:firstLineChars="50" w:firstLine="200"/>
        <w:rPr>
          <w:rFonts w:ascii="HGPｺﾞｼｯｸE" w:eastAsia="HGPｺﾞｼｯｸE" w:hAnsi="HGPｺﾞｼｯｸE"/>
          <w:sz w:val="40"/>
          <w:szCs w:val="40"/>
        </w:rPr>
      </w:pPr>
    </w:p>
    <w:p w:rsidR="008C54DC" w:rsidRPr="0030367F" w:rsidRDefault="001836F4" w:rsidP="0030367F">
      <w:pPr>
        <w:rPr>
          <w:sz w:val="28"/>
          <w:szCs w:val="28"/>
        </w:rPr>
      </w:pPr>
      <w:r w:rsidRPr="0030367F">
        <w:rPr>
          <w:rFonts w:ascii="HGP創英ﾌﾟﾚｾﾞﾝｽEB" w:eastAsia="HGP創英ﾌﾟﾚｾﾞﾝｽEB" w:hint="eastAsia"/>
          <w:sz w:val="28"/>
          <w:szCs w:val="28"/>
        </w:rPr>
        <w:t>※</w:t>
      </w:r>
      <w:r w:rsidR="008C54DC" w:rsidRPr="0030367F">
        <w:rPr>
          <w:rFonts w:ascii="HGP創英ﾌﾟﾚｾﾞﾝｽEB" w:eastAsia="HGP創英ﾌﾟﾚｾﾞﾝｽEB" w:hint="eastAsia"/>
          <w:sz w:val="28"/>
          <w:szCs w:val="28"/>
        </w:rPr>
        <w:t>宅配便不在通知メール</w:t>
      </w:r>
      <w:r w:rsidR="0030367F" w:rsidRPr="0030367F">
        <w:rPr>
          <w:rFonts w:ascii="HGP創英ﾌﾟﾚｾﾞﾝｽEB" w:eastAsia="HGP創英ﾌﾟﾚｾﾞﾝｽEB" w:hint="eastAsia"/>
          <w:sz w:val="28"/>
          <w:szCs w:val="28"/>
        </w:rPr>
        <w:t>の中には</w:t>
      </w:r>
      <w:r w:rsidR="008C54DC" w:rsidRPr="0030367F">
        <w:rPr>
          <w:rFonts w:ascii="HGP創英ﾌﾟﾚｾﾞﾝｽEB" w:eastAsia="HGP創英ﾌﾟﾚｾﾞﾝｽEB" w:hint="eastAsia"/>
          <w:sz w:val="28"/>
          <w:szCs w:val="28"/>
        </w:rPr>
        <w:t>、荷物の内容を確認しようとすると、不正アプリが携帯電話にダウンロードされ、同様なメールが不特定多数の人に配信され、知らない人から宅配便についての問合せが来</w:t>
      </w:r>
      <w:bookmarkStart w:id="0" w:name="_GoBack"/>
      <w:bookmarkEnd w:id="0"/>
      <w:r w:rsidR="008C54DC" w:rsidRPr="0030367F">
        <w:rPr>
          <w:rFonts w:ascii="HGP創英ﾌﾟﾚｾﾞﾝｽEB" w:eastAsia="HGP創英ﾌﾟﾚｾﾞﾝｽEB" w:hint="eastAsia"/>
          <w:sz w:val="28"/>
          <w:szCs w:val="28"/>
        </w:rPr>
        <w:t>るというものです。被害にあわないためには、</w:t>
      </w:r>
      <w:r w:rsidR="0030367F" w:rsidRPr="0030367F">
        <w:rPr>
          <w:rFonts w:ascii="HGP創英ﾌﾟﾚｾﾞﾝｽEB" w:eastAsia="HGP創英ﾌﾟﾚｾﾞﾝｽEB" w:hint="eastAsia"/>
          <w:sz w:val="28"/>
          <w:szCs w:val="28"/>
        </w:rPr>
        <w:t>不在通知が届いても記載されているＵＲＬには、容易にアクセスしないよう注意しましょう。</w:t>
      </w:r>
      <w:r w:rsidR="008C54DC" w:rsidRPr="0030367F">
        <w:rPr>
          <w:rFonts w:ascii="HGP創英ﾌﾟﾚｾﾞﾝｽEB" w:eastAsia="HGP創英ﾌﾟﾚｾﾞﾝｽEB" w:hint="eastAsia"/>
          <w:sz w:val="28"/>
          <w:szCs w:val="28"/>
        </w:rPr>
        <w:t>不安な場合には、消費生活センターにご相談ください。</w:t>
      </w:r>
    </w:p>
    <w:p w:rsidR="003549FC" w:rsidRPr="003549FC" w:rsidRDefault="003549FC" w:rsidP="008C54DC">
      <w:pPr>
        <w:rPr>
          <w:sz w:val="28"/>
          <w:szCs w:val="28"/>
        </w:rPr>
      </w:pPr>
    </w:p>
    <w:p w:rsidR="00DF3698" w:rsidRPr="00732918" w:rsidRDefault="0030367F" w:rsidP="00732918">
      <w:pPr>
        <w:snapToGrid w:val="0"/>
        <w:rPr>
          <w:rFonts w:ascii="HGP創英ﾌﾟﾚｾﾞﾝｽEB" w:eastAsia="HGP創英ﾌﾟﾚｾﾞﾝｽEB"/>
          <w:sz w:val="36"/>
          <w:szCs w:val="36"/>
          <w:u w:val="wav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309880</wp:posOffset>
                </wp:positionV>
                <wp:extent cx="5838825" cy="7048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E705E" id="正方形/長方形 5" o:spid="_x0000_s1026" style="position:absolute;left:0;text-align:left;margin-left:4.8pt;margin-top:24.4pt;width:459.75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" fillcolor="#e7e6e6 [3214]" strokecolor="#1f4d78 [1604]" strokeweight="1pt"/>
            </w:pict>
          </mc:Fallback>
        </mc:AlternateContent>
      </w:r>
      <w:r w:rsidR="00C836D3">
        <w:rPr>
          <w:rFonts w:ascii="HG創英角ｺﾞｼｯｸUB" w:eastAsia="HG創英角ｺﾞｼｯｸUB" w:hAnsi="HG創英角ｺﾞｼｯｸUB" w:hint="eastAsia"/>
          <w:b/>
          <w:sz w:val="40"/>
          <w:szCs w:val="40"/>
        </w:rPr>
        <w:t xml:space="preserve">相談電話番号 </w:t>
      </w:r>
      <w:r w:rsidR="00DB47A1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０９６８－３６－９４５０</w:t>
      </w:r>
      <w:r w:rsidR="00066617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 xml:space="preserve"> </w:t>
      </w:r>
      <w:r w:rsidR="00C42328" w:rsidRPr="00066617">
        <w:rPr>
          <w:rFonts w:ascii="HG創英角ｺﾞｼｯｸUB" w:eastAsia="HG創英角ｺﾞｼｯｸUB" w:hAnsi="HG創英角ｺﾞｼｯｸUB" w:hint="eastAsia"/>
          <w:b/>
          <w:sz w:val="24"/>
          <w:szCs w:val="24"/>
        </w:rPr>
        <w:t>または</w:t>
      </w:r>
      <w:r w:rsidR="00C42328" w:rsidRPr="00C4232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１８８</w:t>
      </w:r>
      <w:r w:rsidR="00DB47A1" w:rsidRPr="00C42328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</w:p>
    <w:p w:rsidR="00E00440" w:rsidRDefault="000E430D" w:rsidP="000E430D">
      <w:pPr>
        <w:snapToGrid w:val="0"/>
        <w:ind w:firstLineChars="100" w:firstLine="361"/>
        <w:rPr>
          <w:rFonts w:ascii="HGP創英ﾌﾟﾚｾﾞﾝｽEB" w:eastAsia="HGP創英ﾌﾟﾚｾﾞﾝｽEB" w:hAnsi="ＭＳ Ｐゴシック"/>
          <w:b/>
          <w:sz w:val="36"/>
          <w:szCs w:val="36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菊池市消費生活センター</w:t>
      </w:r>
    </w:p>
    <w:p w:rsidR="00964C6D" w:rsidRPr="000E430D" w:rsidRDefault="00E00440" w:rsidP="000E430D">
      <w:pPr>
        <w:snapToGrid w:val="0"/>
        <w:ind w:firstLineChars="100" w:firstLine="361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相談時間：月曜日～金曜日（祝祭日を除く）</w:t>
      </w:r>
      <w:r w:rsidR="000E430D">
        <w:rPr>
          <w:rFonts w:ascii="HGP創英ﾌﾟﾚｾﾞﾝｽEB" w:eastAsia="HGP創英ﾌﾟﾚｾﾞﾝｽEB" w:hAnsi="ＭＳ Ｐゴシック" w:hint="eastAsia"/>
          <w:b/>
          <w:sz w:val="36"/>
          <w:szCs w:val="36"/>
        </w:rPr>
        <w:t>10時～16時</w:t>
      </w:r>
    </w:p>
    <w:sectPr w:rsidR="00964C6D" w:rsidRPr="000E430D" w:rsidSect="000E430D">
      <w:pgSz w:w="11906" w:h="16838"/>
      <w:pgMar w:top="90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13B" w:rsidRDefault="0016513B" w:rsidP="00977F91">
      <w:r>
        <w:separator/>
      </w:r>
    </w:p>
  </w:endnote>
  <w:endnote w:type="continuationSeparator" w:id="0">
    <w:p w:rsidR="0016513B" w:rsidRDefault="0016513B" w:rsidP="0097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13B" w:rsidRDefault="0016513B" w:rsidP="00977F91">
      <w:r>
        <w:separator/>
      </w:r>
    </w:p>
  </w:footnote>
  <w:footnote w:type="continuationSeparator" w:id="0">
    <w:p w:rsidR="0016513B" w:rsidRDefault="0016513B" w:rsidP="0097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06DAA"/>
    <w:multiLevelType w:val="hybridMultilevel"/>
    <w:tmpl w:val="60FC27FC"/>
    <w:lvl w:ilvl="0" w:tplc="319A3EAA">
      <w:start w:val="1"/>
      <w:numFmt w:val="decimalEnclosedCircle"/>
      <w:lvlText w:val="%1"/>
      <w:lvlJc w:val="left"/>
      <w:pPr>
        <w:ind w:left="990" w:hanging="360"/>
      </w:pPr>
      <w:rPr>
        <w:rFonts w:ascii="HGPｺﾞｼｯｸE" w:eastAsia="HGPｺﾞｼｯｸE" w:hAnsi="HGPｺﾞｼｯｸE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A1"/>
    <w:rsid w:val="00004168"/>
    <w:rsid w:val="00007F88"/>
    <w:rsid w:val="000106BB"/>
    <w:rsid w:val="00020946"/>
    <w:rsid w:val="00066617"/>
    <w:rsid w:val="00073E41"/>
    <w:rsid w:val="000B2750"/>
    <w:rsid w:val="000C4396"/>
    <w:rsid w:val="000D31EF"/>
    <w:rsid w:val="000D4982"/>
    <w:rsid w:val="000D6B25"/>
    <w:rsid w:val="000E0C2B"/>
    <w:rsid w:val="000E430D"/>
    <w:rsid w:val="000E6008"/>
    <w:rsid w:val="000F15E3"/>
    <w:rsid w:val="000F6CE0"/>
    <w:rsid w:val="00102680"/>
    <w:rsid w:val="00112654"/>
    <w:rsid w:val="0011540B"/>
    <w:rsid w:val="001178A9"/>
    <w:rsid w:val="00130D1F"/>
    <w:rsid w:val="00150ED0"/>
    <w:rsid w:val="001613C9"/>
    <w:rsid w:val="0016513B"/>
    <w:rsid w:val="00172F30"/>
    <w:rsid w:val="00174CF5"/>
    <w:rsid w:val="00177C4D"/>
    <w:rsid w:val="0018038E"/>
    <w:rsid w:val="001836F4"/>
    <w:rsid w:val="00184396"/>
    <w:rsid w:val="001902E4"/>
    <w:rsid w:val="001B0C09"/>
    <w:rsid w:val="001C508D"/>
    <w:rsid w:val="001E0C23"/>
    <w:rsid w:val="001F2FBB"/>
    <w:rsid w:val="00200962"/>
    <w:rsid w:val="0020711C"/>
    <w:rsid w:val="0021227D"/>
    <w:rsid w:val="0022343C"/>
    <w:rsid w:val="00234FC7"/>
    <w:rsid w:val="00250F5C"/>
    <w:rsid w:val="00275FA8"/>
    <w:rsid w:val="0027721D"/>
    <w:rsid w:val="002772A8"/>
    <w:rsid w:val="00286674"/>
    <w:rsid w:val="002872BD"/>
    <w:rsid w:val="00290748"/>
    <w:rsid w:val="00296FFB"/>
    <w:rsid w:val="002B191F"/>
    <w:rsid w:val="002C5E41"/>
    <w:rsid w:val="002D41DF"/>
    <w:rsid w:val="002F7EF3"/>
    <w:rsid w:val="003034E9"/>
    <w:rsid w:val="0030367F"/>
    <w:rsid w:val="003051A5"/>
    <w:rsid w:val="0030639F"/>
    <w:rsid w:val="003068DA"/>
    <w:rsid w:val="0031317F"/>
    <w:rsid w:val="00315B4F"/>
    <w:rsid w:val="00345A2E"/>
    <w:rsid w:val="003536C1"/>
    <w:rsid w:val="003549FC"/>
    <w:rsid w:val="00360386"/>
    <w:rsid w:val="00367AE5"/>
    <w:rsid w:val="0038438F"/>
    <w:rsid w:val="003909E4"/>
    <w:rsid w:val="00393029"/>
    <w:rsid w:val="003A7D44"/>
    <w:rsid w:val="003B0ED0"/>
    <w:rsid w:val="003C3304"/>
    <w:rsid w:val="00417CAB"/>
    <w:rsid w:val="004446E8"/>
    <w:rsid w:val="00445E96"/>
    <w:rsid w:val="00461D1A"/>
    <w:rsid w:val="00480795"/>
    <w:rsid w:val="004815DB"/>
    <w:rsid w:val="004976F6"/>
    <w:rsid w:val="004B44DF"/>
    <w:rsid w:val="004C3367"/>
    <w:rsid w:val="004C34EB"/>
    <w:rsid w:val="004D17C4"/>
    <w:rsid w:val="00506206"/>
    <w:rsid w:val="00525929"/>
    <w:rsid w:val="005300E9"/>
    <w:rsid w:val="00531A1E"/>
    <w:rsid w:val="00545421"/>
    <w:rsid w:val="0055375E"/>
    <w:rsid w:val="0055570D"/>
    <w:rsid w:val="005573FF"/>
    <w:rsid w:val="00557D80"/>
    <w:rsid w:val="0059678C"/>
    <w:rsid w:val="005B35E1"/>
    <w:rsid w:val="005B401E"/>
    <w:rsid w:val="005D0762"/>
    <w:rsid w:val="005E2714"/>
    <w:rsid w:val="005E6587"/>
    <w:rsid w:val="005F0073"/>
    <w:rsid w:val="005F0363"/>
    <w:rsid w:val="005F064B"/>
    <w:rsid w:val="005F40D4"/>
    <w:rsid w:val="0061656D"/>
    <w:rsid w:val="00621A93"/>
    <w:rsid w:val="00625020"/>
    <w:rsid w:val="0063135D"/>
    <w:rsid w:val="00632EC4"/>
    <w:rsid w:val="006525DD"/>
    <w:rsid w:val="00657B89"/>
    <w:rsid w:val="00660D49"/>
    <w:rsid w:val="006649E1"/>
    <w:rsid w:val="006709CC"/>
    <w:rsid w:val="006727B8"/>
    <w:rsid w:val="0067483A"/>
    <w:rsid w:val="00674DED"/>
    <w:rsid w:val="0067517E"/>
    <w:rsid w:val="0067619D"/>
    <w:rsid w:val="006B4FC8"/>
    <w:rsid w:val="006C69D6"/>
    <w:rsid w:val="006D51AD"/>
    <w:rsid w:val="006E472B"/>
    <w:rsid w:val="006F284D"/>
    <w:rsid w:val="007049AF"/>
    <w:rsid w:val="007075B1"/>
    <w:rsid w:val="007075FB"/>
    <w:rsid w:val="00707C6D"/>
    <w:rsid w:val="00714077"/>
    <w:rsid w:val="00721060"/>
    <w:rsid w:val="00732918"/>
    <w:rsid w:val="007329BC"/>
    <w:rsid w:val="00740796"/>
    <w:rsid w:val="007701CF"/>
    <w:rsid w:val="00770D77"/>
    <w:rsid w:val="0077749B"/>
    <w:rsid w:val="00785F30"/>
    <w:rsid w:val="007A0638"/>
    <w:rsid w:val="007B1627"/>
    <w:rsid w:val="007C7061"/>
    <w:rsid w:val="007E6E7C"/>
    <w:rsid w:val="007F68E2"/>
    <w:rsid w:val="0081114D"/>
    <w:rsid w:val="00812905"/>
    <w:rsid w:val="00815DE8"/>
    <w:rsid w:val="00836456"/>
    <w:rsid w:val="008462DF"/>
    <w:rsid w:val="0085003B"/>
    <w:rsid w:val="008518A7"/>
    <w:rsid w:val="00855797"/>
    <w:rsid w:val="00871A21"/>
    <w:rsid w:val="00880F42"/>
    <w:rsid w:val="00883675"/>
    <w:rsid w:val="00896B71"/>
    <w:rsid w:val="008A0343"/>
    <w:rsid w:val="008A2023"/>
    <w:rsid w:val="008B3326"/>
    <w:rsid w:val="008C0C63"/>
    <w:rsid w:val="008C54DC"/>
    <w:rsid w:val="008F2C78"/>
    <w:rsid w:val="00904969"/>
    <w:rsid w:val="00906234"/>
    <w:rsid w:val="00935186"/>
    <w:rsid w:val="0094472F"/>
    <w:rsid w:val="00950742"/>
    <w:rsid w:val="00964C6D"/>
    <w:rsid w:val="009675D8"/>
    <w:rsid w:val="00970F9F"/>
    <w:rsid w:val="00977F91"/>
    <w:rsid w:val="00994DAE"/>
    <w:rsid w:val="009C64BF"/>
    <w:rsid w:val="009D4EBF"/>
    <w:rsid w:val="00A2026F"/>
    <w:rsid w:val="00A226DD"/>
    <w:rsid w:val="00A408F5"/>
    <w:rsid w:val="00A42F66"/>
    <w:rsid w:val="00A4365B"/>
    <w:rsid w:val="00A51FBB"/>
    <w:rsid w:val="00A53662"/>
    <w:rsid w:val="00A63CEC"/>
    <w:rsid w:val="00A646D1"/>
    <w:rsid w:val="00A74F10"/>
    <w:rsid w:val="00A80C8F"/>
    <w:rsid w:val="00A82481"/>
    <w:rsid w:val="00A96B21"/>
    <w:rsid w:val="00A96C6E"/>
    <w:rsid w:val="00A97EF5"/>
    <w:rsid w:val="00AA0D7F"/>
    <w:rsid w:val="00AA2CFB"/>
    <w:rsid w:val="00AA4D64"/>
    <w:rsid w:val="00AB22BD"/>
    <w:rsid w:val="00AC6B82"/>
    <w:rsid w:val="00AD195D"/>
    <w:rsid w:val="00AD429C"/>
    <w:rsid w:val="00AE03AB"/>
    <w:rsid w:val="00AF2322"/>
    <w:rsid w:val="00AF286D"/>
    <w:rsid w:val="00AF33C5"/>
    <w:rsid w:val="00B13310"/>
    <w:rsid w:val="00B14E07"/>
    <w:rsid w:val="00B16CA1"/>
    <w:rsid w:val="00B228C8"/>
    <w:rsid w:val="00B22A17"/>
    <w:rsid w:val="00B37908"/>
    <w:rsid w:val="00B37D48"/>
    <w:rsid w:val="00B450C9"/>
    <w:rsid w:val="00B51C79"/>
    <w:rsid w:val="00B60F5E"/>
    <w:rsid w:val="00B76D73"/>
    <w:rsid w:val="00B81DF0"/>
    <w:rsid w:val="00B820A8"/>
    <w:rsid w:val="00B82CBF"/>
    <w:rsid w:val="00B97756"/>
    <w:rsid w:val="00BA5BA7"/>
    <w:rsid w:val="00BC2473"/>
    <w:rsid w:val="00BD23FC"/>
    <w:rsid w:val="00BE0E7A"/>
    <w:rsid w:val="00BF01CA"/>
    <w:rsid w:val="00C0755D"/>
    <w:rsid w:val="00C33186"/>
    <w:rsid w:val="00C41583"/>
    <w:rsid w:val="00C42328"/>
    <w:rsid w:val="00C4718A"/>
    <w:rsid w:val="00C50166"/>
    <w:rsid w:val="00C5665B"/>
    <w:rsid w:val="00C71098"/>
    <w:rsid w:val="00C745A5"/>
    <w:rsid w:val="00C836D3"/>
    <w:rsid w:val="00C83F23"/>
    <w:rsid w:val="00C85BD7"/>
    <w:rsid w:val="00CA469D"/>
    <w:rsid w:val="00CB69F6"/>
    <w:rsid w:val="00CC512C"/>
    <w:rsid w:val="00CC534D"/>
    <w:rsid w:val="00CD0983"/>
    <w:rsid w:val="00CE379D"/>
    <w:rsid w:val="00D10480"/>
    <w:rsid w:val="00D24153"/>
    <w:rsid w:val="00D806A5"/>
    <w:rsid w:val="00D91C71"/>
    <w:rsid w:val="00DB47A1"/>
    <w:rsid w:val="00DC401C"/>
    <w:rsid w:val="00DC4918"/>
    <w:rsid w:val="00DC5584"/>
    <w:rsid w:val="00DC5ED4"/>
    <w:rsid w:val="00DE0EEC"/>
    <w:rsid w:val="00DE42BC"/>
    <w:rsid w:val="00DE6564"/>
    <w:rsid w:val="00DF19E9"/>
    <w:rsid w:val="00DF3698"/>
    <w:rsid w:val="00E00440"/>
    <w:rsid w:val="00E142AC"/>
    <w:rsid w:val="00E27654"/>
    <w:rsid w:val="00E3531F"/>
    <w:rsid w:val="00E64156"/>
    <w:rsid w:val="00E65F25"/>
    <w:rsid w:val="00EA676B"/>
    <w:rsid w:val="00EB1136"/>
    <w:rsid w:val="00EB4C2B"/>
    <w:rsid w:val="00EC1730"/>
    <w:rsid w:val="00EC1D84"/>
    <w:rsid w:val="00EE5CAF"/>
    <w:rsid w:val="00EF2541"/>
    <w:rsid w:val="00EF4F1E"/>
    <w:rsid w:val="00F4414C"/>
    <w:rsid w:val="00F50288"/>
    <w:rsid w:val="00F50FAD"/>
    <w:rsid w:val="00F75365"/>
    <w:rsid w:val="00F76113"/>
    <w:rsid w:val="00F81D9D"/>
    <w:rsid w:val="00F90626"/>
    <w:rsid w:val="00F90E26"/>
    <w:rsid w:val="00FB0696"/>
    <w:rsid w:val="00FB62F5"/>
    <w:rsid w:val="00FB7964"/>
    <w:rsid w:val="00FC2D92"/>
    <w:rsid w:val="00FD5583"/>
    <w:rsid w:val="00FE4E97"/>
    <w:rsid w:val="00FF0A79"/>
    <w:rsid w:val="00FF16BC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1225E7-8D82-4FB6-90E1-C69A46D1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6FF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296FFB"/>
    <w:rPr>
      <w:b/>
      <w:bCs/>
    </w:rPr>
  </w:style>
  <w:style w:type="paragraph" w:styleId="a7">
    <w:name w:val="header"/>
    <w:basedOn w:val="a"/>
    <w:link w:val="a8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F91"/>
  </w:style>
  <w:style w:type="paragraph" w:styleId="a9">
    <w:name w:val="footer"/>
    <w:basedOn w:val="a"/>
    <w:link w:val="aa"/>
    <w:uiPriority w:val="99"/>
    <w:unhideWhenUsed/>
    <w:rsid w:val="00977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原田 信広</cp:lastModifiedBy>
  <cp:revision>2</cp:revision>
  <cp:lastPrinted>2021-04-05T01:58:00Z</cp:lastPrinted>
  <dcterms:created xsi:type="dcterms:W3CDTF">2021-04-05T01:51:00Z</dcterms:created>
  <dcterms:modified xsi:type="dcterms:W3CDTF">2021-04-05T01:58:00Z</dcterms:modified>
</cp:coreProperties>
</file>