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5EFE0" w14:textId="77777777" w:rsidR="00B51FFF" w:rsidRPr="00717091" w:rsidRDefault="00B51FFF" w:rsidP="00B51FFF">
      <w:pPr>
        <w:wordWrap w:val="0"/>
        <w:rPr>
          <w:rFonts w:ascii="ＭＳ 明朝"/>
          <w:sz w:val="24"/>
        </w:rPr>
      </w:pPr>
      <w:r w:rsidRPr="00717091">
        <w:rPr>
          <w:rFonts w:ascii="ＭＳ 明朝" w:hAnsi="ＭＳ 明朝" w:hint="eastAsia"/>
          <w:sz w:val="24"/>
        </w:rPr>
        <w:t>様式第６号</w:t>
      </w:r>
      <w:r w:rsidRPr="00717091">
        <w:rPr>
          <w:rFonts w:ascii="ＭＳ 明朝" w:hAnsi="ＭＳ 明朝"/>
          <w:sz w:val="24"/>
        </w:rPr>
        <w:t>(</w:t>
      </w:r>
      <w:r w:rsidRPr="00717091">
        <w:rPr>
          <w:rFonts w:ascii="ＭＳ 明朝" w:hAnsi="ＭＳ 明朝" w:hint="eastAsia"/>
          <w:sz w:val="24"/>
        </w:rPr>
        <w:t>第７条関係</w:t>
      </w:r>
      <w:r w:rsidRPr="00717091">
        <w:rPr>
          <w:rFonts w:ascii="ＭＳ 明朝" w:hAnsi="ＭＳ 明朝"/>
          <w:sz w:val="24"/>
        </w:rPr>
        <w:t>)</w:t>
      </w:r>
    </w:p>
    <w:p w14:paraId="2E204569" w14:textId="77777777" w:rsidR="00B51FFF" w:rsidRPr="00926C3B" w:rsidRDefault="00B51FFF" w:rsidP="00B51FFF">
      <w:pPr>
        <w:widowControl/>
        <w:spacing w:before="100" w:beforeAutospacing="1" w:after="100" w:afterAutospacing="1" w:line="300" w:lineRule="atLeast"/>
        <w:jc w:val="center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指定承継承認申請書</w:t>
      </w:r>
    </w:p>
    <w:p w14:paraId="2713893D" w14:textId="77777777" w:rsidR="00B51FFF" w:rsidRPr="00926C3B" w:rsidRDefault="00B51FFF" w:rsidP="00B51FF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3384B690" w14:textId="77777777" w:rsidR="00B51FFF" w:rsidRPr="00926C3B" w:rsidRDefault="00B51FFF" w:rsidP="00B51FFF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年　　月　　日</w:t>
      </w:r>
    </w:p>
    <w:p w14:paraId="055C7E25" w14:textId="77777777" w:rsidR="00B51FFF" w:rsidRPr="00926C3B" w:rsidRDefault="00B51FFF" w:rsidP="00B51FF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485FFE06" w14:textId="77777777" w:rsidR="00B51FFF" w:rsidRPr="00926C3B" w:rsidRDefault="00B51FFF" w:rsidP="00B51FF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菊池市長　　　　　　　様</w:t>
      </w:r>
    </w:p>
    <w:p w14:paraId="25A108F1" w14:textId="77777777" w:rsidR="00B51FFF" w:rsidRPr="00926C3B" w:rsidRDefault="00B51FFF" w:rsidP="00B51FFF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承継者　住所　　　　　　　　　　　</w:t>
      </w:r>
      <w:r w:rsidRPr="00926C3B">
        <w:rPr>
          <w:rFonts w:ascii="ＭＳ 明朝" w:cs="ＭＳ ゴシック"/>
          <w:color w:val="000000"/>
          <w:kern w:val="0"/>
          <w:sz w:val="24"/>
        </w:rPr>
        <w:t> </w:t>
      </w:r>
    </w:p>
    <w:p w14:paraId="2DE0DA72" w14:textId="77777777" w:rsidR="00B51FFF" w:rsidRPr="00926C3B" w:rsidRDefault="00B51FFF" w:rsidP="00B51FFF">
      <w:pPr>
        <w:widowControl/>
        <w:spacing w:before="100" w:beforeAutospacing="1" w:after="100" w:afterAutospacing="1" w:line="300" w:lineRule="atLeast"/>
        <w:ind w:right="120"/>
        <w:jc w:val="righ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氏名　　　　　　　　　　印</w:t>
      </w:r>
    </w:p>
    <w:p w14:paraId="2629198A" w14:textId="77777777" w:rsidR="00B51FFF" w:rsidRPr="00926C3B" w:rsidRDefault="00B51FFF" w:rsidP="00B51FF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下記のとおり適用施設等を承継しました。つきましては、当該適用施設等に付された条件を遵守しますので、菊池市地域経済牽引事業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奨励条例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施行規則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第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７条の規定により、適用施設等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指定の承継を承認されるよう申請します。</w:t>
      </w:r>
    </w:p>
    <w:p w14:paraId="11C5799C" w14:textId="77777777" w:rsidR="00B51FFF" w:rsidRDefault="00B51FFF" w:rsidP="00B51FFF">
      <w:pPr>
        <w:pStyle w:val="aa"/>
      </w:pPr>
      <w:r w:rsidRPr="00926C3B">
        <w:rPr>
          <w:rFonts w:hint="eastAsia"/>
        </w:rPr>
        <w:t>記</w:t>
      </w:r>
    </w:p>
    <w:p w14:paraId="5FD70B2B" w14:textId="77777777" w:rsidR="00B51FFF" w:rsidRDefault="00B51FFF" w:rsidP="00B51FFF">
      <w:pPr>
        <w:rPr>
          <w:kern w:val="0"/>
        </w:rPr>
      </w:pPr>
    </w:p>
    <w:p w14:paraId="57D464FC" w14:textId="77777777" w:rsidR="00B51FFF" w:rsidRDefault="00B51FFF" w:rsidP="00B51FFF">
      <w:pPr>
        <w:rPr>
          <w:kern w:val="0"/>
        </w:rPr>
      </w:pPr>
    </w:p>
    <w:p w14:paraId="0A32F4C3" w14:textId="77777777" w:rsidR="00B51FFF" w:rsidRPr="00926C3B" w:rsidRDefault="00B51FFF" w:rsidP="00B51FFF">
      <w:pPr>
        <w:rPr>
          <w:kern w:val="0"/>
        </w:rPr>
      </w:pPr>
    </w:p>
    <w:p w14:paraId="5FE48ED1" w14:textId="77777777" w:rsidR="00B51FFF" w:rsidRPr="00926C3B" w:rsidRDefault="00B51FFF" w:rsidP="00B51FF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１　適用施設等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指定書の日付及び番号</w:t>
      </w:r>
    </w:p>
    <w:p w14:paraId="5E47C7AF" w14:textId="77777777" w:rsidR="00B51FFF" w:rsidRPr="00926C3B" w:rsidRDefault="00B51FFF" w:rsidP="00B51FF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２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事業種目</w:t>
      </w:r>
    </w:p>
    <w:p w14:paraId="02C463AA" w14:textId="77777777" w:rsidR="00B51FFF" w:rsidRPr="00926C3B" w:rsidRDefault="00B51FFF" w:rsidP="00B51FF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３　施設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の名称及び所在地</w:t>
      </w:r>
    </w:p>
    <w:p w14:paraId="43301121" w14:textId="77777777" w:rsidR="00B51FFF" w:rsidRPr="00926C3B" w:rsidRDefault="00B51FFF" w:rsidP="00B51FF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４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被承継者の住所及び氏名</w:t>
      </w:r>
    </w:p>
    <w:p w14:paraId="260DE473" w14:textId="77777777" w:rsidR="00B51FFF" w:rsidRPr="00926C3B" w:rsidRDefault="00B51FFF" w:rsidP="00B51FF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５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承継の理由</w:t>
      </w:r>
    </w:p>
    <w:p w14:paraId="7E01E8DD" w14:textId="77777777" w:rsidR="00B51FFF" w:rsidRPr="00926C3B" w:rsidRDefault="00B51FFF" w:rsidP="00B51FF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６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承継の年月日</w:t>
      </w:r>
    </w:p>
    <w:p w14:paraId="2A4F655D" w14:textId="77777777" w:rsidR="00B51FFF" w:rsidRPr="00926C3B" w:rsidRDefault="00B51FFF" w:rsidP="00B51FF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７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添付書類</w:t>
      </w:r>
    </w:p>
    <w:p w14:paraId="42F07D06" w14:textId="77777777" w:rsidR="00B51FFF" w:rsidRPr="00926C3B" w:rsidRDefault="00B51FFF" w:rsidP="00B51FF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/>
          <w:color w:val="000000"/>
          <w:kern w:val="0"/>
          <w:sz w:val="24"/>
        </w:rPr>
        <w:t>(1)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法人の場合にあっては登記事項証明書</w:t>
      </w:r>
    </w:p>
    <w:p w14:paraId="1EF919A9" w14:textId="77777777" w:rsidR="00B51FFF" w:rsidRPr="00926C3B" w:rsidRDefault="00B51FFF" w:rsidP="00B51FF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/>
          <w:color w:val="000000"/>
          <w:kern w:val="0"/>
          <w:sz w:val="24"/>
        </w:rPr>
        <w:t>(2)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承継に関する当事者の契約書その他承継を証する書類の写し</w:t>
      </w:r>
    </w:p>
    <w:p w14:paraId="2450E656" w14:textId="75935822" w:rsidR="00172835" w:rsidRPr="00B51FFF" w:rsidRDefault="00B51FFF" w:rsidP="00B51FF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/>
          <w:color w:val="000000"/>
          <w:kern w:val="0"/>
          <w:sz w:val="24"/>
        </w:rPr>
        <w:t>(3)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承継者の経歴及び事業概要書</w:t>
      </w:r>
    </w:p>
    <w:sectPr w:rsidR="00172835" w:rsidRPr="00B51FFF" w:rsidSect="00B51FF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FF"/>
    <w:rsid w:val="00172835"/>
    <w:rsid w:val="001B4626"/>
    <w:rsid w:val="00B51FFF"/>
    <w:rsid w:val="00DA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E8697C"/>
  <w15:chartTrackingRefBased/>
  <w15:docId w15:val="{B41DB602-0977-44B2-8976-B4A62708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F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1FFF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FF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FFF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FFF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FFF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FFF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FFF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FFF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FFF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1F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1F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1F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51F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1F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1F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1F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1F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1F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1F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51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FFF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51F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FFF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51F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FFF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B51F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1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51F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1FF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rsid w:val="00B51FFF"/>
    <w:pPr>
      <w:jc w:val="center"/>
    </w:pPr>
    <w:rPr>
      <w:rFonts w:ascii="ＭＳ 明朝" w:hAnsi="ＭＳ 明朝" w:cs="ＭＳ ゴシック"/>
      <w:color w:val="000000"/>
      <w:kern w:val="0"/>
      <w:sz w:val="24"/>
    </w:rPr>
  </w:style>
  <w:style w:type="character" w:customStyle="1" w:styleId="ab">
    <w:name w:val="記 (文字)"/>
    <w:basedOn w:val="a0"/>
    <w:link w:val="aa"/>
    <w:uiPriority w:val="99"/>
    <w:rsid w:val="00B51FFF"/>
    <w:rPr>
      <w:rFonts w:ascii="ＭＳ 明朝" w:eastAsia="ＭＳ 明朝" w:hAnsi="ＭＳ 明朝" w:cs="ＭＳ ゴシック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美乃</dc:creator>
  <cp:keywords/>
  <dc:description/>
  <cp:lastModifiedBy>小柳　美乃</cp:lastModifiedBy>
  <cp:revision>1</cp:revision>
  <dcterms:created xsi:type="dcterms:W3CDTF">2025-06-25T07:12:00Z</dcterms:created>
  <dcterms:modified xsi:type="dcterms:W3CDTF">2025-06-25T07:13:00Z</dcterms:modified>
</cp:coreProperties>
</file>